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8C7FF" w14:textId="4D6D52F7" w:rsidR="00A37B80" w:rsidRPr="00E41597" w:rsidRDefault="00A37B80" w:rsidP="00A37B80">
      <w:pPr>
        <w:pStyle w:val="Ch60"/>
        <w:rPr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Додаток 1</w:t>
      </w:r>
      <w:r w:rsidRPr="00E41597">
        <w:rPr>
          <w:w w:val="100"/>
          <w:sz w:val="24"/>
          <w:szCs w:val="24"/>
        </w:rPr>
        <w:br/>
        <w:t xml:space="preserve">до Положення про відомчі </w:t>
      </w:r>
      <w:r w:rsidR="005B44DA">
        <w:rPr>
          <w:rFonts w:asciiTheme="minorHAnsi" w:hAnsiTheme="minorHAnsi"/>
          <w:w w:val="100"/>
          <w:sz w:val="24"/>
          <w:szCs w:val="24"/>
        </w:rPr>
        <w:br/>
      </w:r>
      <w:r w:rsidRPr="00E41597">
        <w:rPr>
          <w:w w:val="100"/>
          <w:sz w:val="24"/>
          <w:szCs w:val="24"/>
        </w:rPr>
        <w:t xml:space="preserve">заохочувальні відзнаки Служби </w:t>
      </w:r>
      <w:r w:rsidR="005B44DA">
        <w:rPr>
          <w:rFonts w:asciiTheme="minorHAnsi" w:hAnsiTheme="minorHAnsi"/>
          <w:w w:val="100"/>
          <w:sz w:val="24"/>
          <w:szCs w:val="24"/>
        </w:rPr>
        <w:br/>
      </w:r>
      <w:r w:rsidRPr="00E41597">
        <w:rPr>
          <w:w w:val="100"/>
          <w:sz w:val="24"/>
          <w:szCs w:val="24"/>
        </w:rPr>
        <w:t xml:space="preserve">зовнішньої розвідки України </w:t>
      </w:r>
      <w:r w:rsidRPr="00E41597">
        <w:rPr>
          <w:w w:val="100"/>
          <w:sz w:val="24"/>
          <w:szCs w:val="24"/>
        </w:rPr>
        <w:br/>
        <w:t xml:space="preserve">«Вогнепальна зброя» </w:t>
      </w:r>
      <w:r w:rsidR="005B44DA">
        <w:rPr>
          <w:rFonts w:asciiTheme="minorHAnsi" w:hAnsiTheme="minorHAnsi"/>
          <w:w w:val="100"/>
          <w:sz w:val="24"/>
          <w:szCs w:val="24"/>
        </w:rPr>
        <w:br/>
      </w:r>
      <w:r w:rsidRPr="00E41597">
        <w:rPr>
          <w:w w:val="100"/>
          <w:sz w:val="24"/>
          <w:szCs w:val="24"/>
        </w:rPr>
        <w:t>та «Холодна зброя»</w:t>
      </w:r>
      <w:r w:rsidRPr="00E41597">
        <w:rPr>
          <w:w w:val="100"/>
          <w:sz w:val="24"/>
          <w:szCs w:val="24"/>
        </w:rPr>
        <w:br/>
        <w:t>(пункт 2 розділу ІІ)</w:t>
      </w:r>
    </w:p>
    <w:p w14:paraId="7B8D455E" w14:textId="2906D29E" w:rsidR="00A37B80" w:rsidRPr="00E41597" w:rsidRDefault="002F1B0A" w:rsidP="00A37B80">
      <w:pPr>
        <w:pStyle w:val="Ch6"/>
        <w:spacing w:after="57"/>
        <w:rPr>
          <w:w w:val="100"/>
          <w:sz w:val="28"/>
          <w:szCs w:val="28"/>
        </w:rPr>
      </w:pPr>
      <w:r w:rsidRPr="002F1B0A">
        <w:rPr>
          <w:caps/>
          <w:w w:val="100"/>
          <w:sz w:val="28"/>
          <w:szCs w:val="28"/>
        </w:rPr>
        <w:t>П</w:t>
      </w:r>
      <w:r w:rsidRPr="002F1B0A">
        <w:rPr>
          <w:w w:val="100"/>
          <w:sz w:val="28"/>
          <w:szCs w:val="28"/>
        </w:rPr>
        <w:t>одання</w:t>
      </w:r>
      <w:bookmarkStart w:id="0" w:name="_GoBack"/>
      <w:bookmarkEnd w:id="0"/>
      <w:r w:rsidR="00A37B80" w:rsidRPr="00E41597">
        <w:rPr>
          <w:w w:val="100"/>
          <w:sz w:val="28"/>
          <w:szCs w:val="28"/>
        </w:rPr>
        <w:br/>
        <w:t xml:space="preserve">до нагородження відзнакою </w:t>
      </w:r>
      <w:r w:rsidR="00A37B80" w:rsidRPr="00E41597">
        <w:rPr>
          <w:w w:val="100"/>
          <w:sz w:val="28"/>
          <w:szCs w:val="28"/>
        </w:rPr>
        <w:br/>
        <w:t>Служби зовнішньої розвідки України</w:t>
      </w:r>
    </w:p>
    <w:p w14:paraId="75AB2F24" w14:textId="77777777" w:rsidR="00A37B80" w:rsidRPr="00E41597" w:rsidRDefault="00A37B80" w:rsidP="00A37B80">
      <w:pPr>
        <w:pStyle w:val="Ch61"/>
        <w:jc w:val="center"/>
        <w:rPr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_____________________________________________________</w:t>
      </w:r>
    </w:p>
    <w:p w14:paraId="433C6BFE" w14:textId="77777777" w:rsidR="00A37B80" w:rsidRPr="00E41597" w:rsidRDefault="00A37B80" w:rsidP="00A37B80">
      <w:pPr>
        <w:pStyle w:val="StrokeCh6"/>
        <w:rPr>
          <w:w w:val="100"/>
          <w:sz w:val="20"/>
          <w:szCs w:val="20"/>
        </w:rPr>
      </w:pPr>
      <w:r w:rsidRPr="00E41597">
        <w:rPr>
          <w:w w:val="100"/>
          <w:sz w:val="20"/>
          <w:szCs w:val="20"/>
        </w:rPr>
        <w:t>(назва відомчої заохочувальної відзнаки)</w:t>
      </w:r>
    </w:p>
    <w:p w14:paraId="0007C91E" w14:textId="3C02303D" w:rsidR="00A37B80" w:rsidRPr="00E41597" w:rsidRDefault="00A37B80" w:rsidP="00A37B80">
      <w:pPr>
        <w:pStyle w:val="Ch61"/>
        <w:spacing w:before="57"/>
        <w:ind w:firstLine="283"/>
        <w:jc w:val="left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1. Прізвище, ім’я, по батькові (за наявності), особистий номер</w:t>
      </w:r>
      <w:r>
        <w:rPr>
          <w:rFonts w:asciiTheme="minorHAnsi" w:hAnsiTheme="minorHAnsi"/>
          <w:w w:val="100"/>
          <w:sz w:val="24"/>
          <w:szCs w:val="24"/>
        </w:rPr>
        <w:t>______________________</w:t>
      </w:r>
    </w:p>
    <w:p w14:paraId="45BB2F35" w14:textId="40674D5D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390EDDA5" w14:textId="340698AE" w:rsidR="00A37B80" w:rsidRPr="00E41597" w:rsidRDefault="00A37B80" w:rsidP="00A37B80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2. Військове звання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</w:t>
      </w:r>
    </w:p>
    <w:p w14:paraId="0A59DECF" w14:textId="5CE34B1F" w:rsidR="00A37B80" w:rsidRPr="00E41597" w:rsidRDefault="00A37B80" w:rsidP="00A37B80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3. Посада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</w:t>
      </w:r>
    </w:p>
    <w:p w14:paraId="34C552D6" w14:textId="3B543A88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1107B8F5" w14:textId="6DF28629" w:rsidR="00A37B80" w:rsidRPr="00E41597" w:rsidRDefault="00A37B80" w:rsidP="00A37B80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4. Дата народження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</w:t>
      </w:r>
    </w:p>
    <w:p w14:paraId="704F40FA" w14:textId="21B14548" w:rsidR="00A37B80" w:rsidRPr="00E41597" w:rsidRDefault="00A37B80" w:rsidP="00A37B80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5. Освіта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</w:t>
      </w:r>
    </w:p>
    <w:p w14:paraId="2B7CBCF2" w14:textId="4052B7E4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6B6948C8" w14:textId="77777777" w:rsidR="00A37B80" w:rsidRPr="00E41597" w:rsidRDefault="00A37B80" w:rsidP="00A37B80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6. Характеристика із зазначенням конкретних заслуг та показників у службовій діяльності</w:t>
      </w:r>
    </w:p>
    <w:p w14:paraId="411A1BB0" w14:textId="75662550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21A512AB" w14:textId="23792F82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54C9FAE5" w14:textId="00D3A310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63AAF5B0" w14:textId="0C41DA9B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30A03A41" w14:textId="2BA3CE37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0DE796E0" w14:textId="48ED2946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0893B8E4" w14:textId="4957778F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2628A812" w14:textId="62E7F7ED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00C47895" w14:textId="7852CA76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0C52AEE5" w14:textId="6BC56559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5B0C3499" w14:textId="0CBB7558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7E4AB9C4" w14:textId="4C005C82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13C5972E" w14:textId="223EE5B3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1E4586AC" w14:textId="20640479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6C4C287B" w14:textId="489D7278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40B9F922" w14:textId="70A3DD2A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39977055" w14:textId="5153CA09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01BD44B3" w14:textId="093EF81C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</w:t>
      </w:r>
    </w:p>
    <w:p w14:paraId="55013602" w14:textId="68E9B44B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2A81C04C" w14:textId="596FE495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4EBAFEB9" w14:textId="7BD706A8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76CAD43F" w14:textId="03EFC443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5E3D7B4E" w14:textId="722274AB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77B05A71" w14:textId="7CCC385F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438A8B99" w14:textId="77777777" w:rsidR="00A37B80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</w:p>
    <w:p w14:paraId="351A51D0" w14:textId="006BDBBE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4DC15B40" w14:textId="77777777" w:rsidR="00A37B80" w:rsidRPr="00E41597" w:rsidRDefault="00A37B80" w:rsidP="00A37B80">
      <w:pPr>
        <w:pStyle w:val="StrokeCh6"/>
        <w:rPr>
          <w:w w:val="100"/>
          <w:sz w:val="20"/>
          <w:szCs w:val="20"/>
        </w:rPr>
      </w:pPr>
      <w:r w:rsidRPr="00E41597">
        <w:rPr>
          <w:w w:val="100"/>
          <w:sz w:val="20"/>
          <w:szCs w:val="20"/>
        </w:rPr>
        <w:t>(посада, військове звання, підпис, ім’я, прізвище)</w:t>
      </w:r>
    </w:p>
    <w:p w14:paraId="0DD6730E" w14:textId="77777777" w:rsidR="00A37B80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_____  _________________ 20___ року</w:t>
      </w:r>
    </w:p>
    <w:p w14:paraId="5FC5EE00" w14:textId="77777777" w:rsidR="00A37B80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</w:p>
    <w:p w14:paraId="5F4F7C56" w14:textId="77777777" w:rsidR="00A37B80" w:rsidRPr="0040691A" w:rsidRDefault="00A37B80" w:rsidP="00A37B80">
      <w:pPr>
        <w:pStyle w:val="Ch61"/>
        <w:spacing w:before="283"/>
        <w:rPr>
          <w:w w:val="100"/>
          <w:sz w:val="24"/>
          <w:szCs w:val="24"/>
          <w:u w:val="thick"/>
        </w:rPr>
      </w:pPr>
      <w:r w:rsidRPr="0040691A">
        <w:rPr>
          <w:w w:val="100"/>
          <w:sz w:val="24"/>
          <w:szCs w:val="24"/>
          <w:u w:val="thick"/>
        </w:rPr>
        <w:t>Висновки прямих начальників</w:t>
      </w:r>
    </w:p>
    <w:p w14:paraId="3C1A7D8E" w14:textId="77777777" w:rsidR="00A37B80" w:rsidRPr="00A37B80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</w:p>
    <w:p w14:paraId="201D20F6" w14:textId="6611F0B8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</w:t>
      </w:r>
    </w:p>
    <w:p w14:paraId="188630D8" w14:textId="77777777" w:rsidR="00A37B80" w:rsidRPr="00E41597" w:rsidRDefault="00A37B80" w:rsidP="00A37B80">
      <w:pPr>
        <w:pStyle w:val="StrokeCh6"/>
        <w:rPr>
          <w:w w:val="100"/>
          <w:sz w:val="20"/>
          <w:szCs w:val="20"/>
        </w:rPr>
      </w:pPr>
      <w:r w:rsidRPr="00E41597">
        <w:rPr>
          <w:w w:val="100"/>
          <w:sz w:val="20"/>
          <w:szCs w:val="20"/>
        </w:rPr>
        <w:t>(посада, військове звання, підпис, ім’я, прізвище)</w:t>
      </w:r>
    </w:p>
    <w:p w14:paraId="75B09D3D" w14:textId="041284C9" w:rsidR="001912A9" w:rsidRPr="001912A9" w:rsidRDefault="00A37B80" w:rsidP="001912A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_____  _________________ 20___ року</w:t>
      </w:r>
    </w:p>
    <w:p w14:paraId="2D427A0C" w14:textId="77777777" w:rsidR="001912A9" w:rsidRDefault="001912A9" w:rsidP="00A37B80">
      <w:pPr>
        <w:pStyle w:val="Ch61"/>
        <w:spacing w:before="57"/>
        <w:ind w:firstLine="283"/>
        <w:rPr>
          <w:rFonts w:asciiTheme="minorHAnsi" w:hAnsiTheme="minorHAnsi"/>
          <w:w w:val="100"/>
          <w:sz w:val="24"/>
          <w:szCs w:val="24"/>
        </w:rPr>
      </w:pPr>
    </w:p>
    <w:p w14:paraId="3A55277E" w14:textId="19BA2118" w:rsidR="001912A9" w:rsidRPr="001912A9" w:rsidRDefault="001912A9" w:rsidP="001912A9">
      <w:pPr>
        <w:pStyle w:val="Ch61"/>
        <w:spacing w:before="57"/>
        <w:ind w:firstLine="283"/>
        <w:jc w:val="center"/>
        <w:rPr>
          <w:w w:val="100"/>
          <w:sz w:val="24"/>
          <w:szCs w:val="24"/>
        </w:rPr>
      </w:pPr>
      <w:r w:rsidRPr="001912A9">
        <w:rPr>
          <w:w w:val="100"/>
          <w:sz w:val="24"/>
          <w:szCs w:val="24"/>
        </w:rPr>
        <w:t>Рішення за поданням</w:t>
      </w:r>
    </w:p>
    <w:p w14:paraId="08FCEFE6" w14:textId="557CBBEE" w:rsidR="00A37B80" w:rsidRPr="00E41597" w:rsidRDefault="00A37B80" w:rsidP="00A37B80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Наказом Голови Служби зовнішньої розвідки України від ___  _______ 20__ року № ___</w:t>
      </w:r>
    </w:p>
    <w:p w14:paraId="6A8BF6E9" w14:textId="5466F5E7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</w:t>
      </w:r>
      <w:r w:rsidR="001912A9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____________________________</w:t>
      </w:r>
    </w:p>
    <w:p w14:paraId="168C36DE" w14:textId="77777777" w:rsidR="00A37B80" w:rsidRPr="00E41597" w:rsidRDefault="00A37B80" w:rsidP="00A37B80">
      <w:pPr>
        <w:pStyle w:val="StrokeCh6"/>
        <w:rPr>
          <w:w w:val="100"/>
          <w:sz w:val="20"/>
          <w:szCs w:val="20"/>
        </w:rPr>
      </w:pPr>
      <w:r w:rsidRPr="00E41597">
        <w:rPr>
          <w:w w:val="100"/>
          <w:sz w:val="20"/>
          <w:szCs w:val="20"/>
        </w:rPr>
        <w:t>(військове звання, прізвище, ім’я та по батькові (за наявності))</w:t>
      </w:r>
    </w:p>
    <w:p w14:paraId="1C219D8B" w14:textId="1BAF464B" w:rsidR="00A37B80" w:rsidRPr="00E41597" w:rsidRDefault="00A37B80" w:rsidP="00A37B80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 w:rsidRPr="00E41597">
        <w:rPr>
          <w:w w:val="100"/>
          <w:sz w:val="24"/>
          <w:szCs w:val="24"/>
        </w:rPr>
        <w:t>нагороджений (нагороджена) заохочувальною відзнакою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</w:t>
      </w:r>
    </w:p>
    <w:p w14:paraId="50A5AE7E" w14:textId="4B538CBE" w:rsidR="00A37B80" w:rsidRPr="00E41597" w:rsidRDefault="001912A9" w:rsidP="00A37B80">
      <w:pPr>
        <w:pStyle w:val="StrokeCh6"/>
        <w:ind w:left="456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</w:t>
      </w:r>
      <w:r w:rsidR="00A37B80" w:rsidRPr="00E41597">
        <w:rPr>
          <w:w w:val="100"/>
          <w:sz w:val="20"/>
          <w:szCs w:val="20"/>
        </w:rPr>
        <w:t>(назва відомчої заохочувальної відзнаки)</w:t>
      </w:r>
    </w:p>
    <w:sectPr w:rsidR="00A37B80" w:rsidRPr="00E415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D52C" w14:textId="77777777" w:rsidR="00F6184E" w:rsidRDefault="00F6184E" w:rsidP="00E237F7">
      <w:pPr>
        <w:spacing w:after="0"/>
      </w:pPr>
      <w:r>
        <w:separator/>
      </w:r>
    </w:p>
  </w:endnote>
  <w:endnote w:type="continuationSeparator" w:id="0">
    <w:p w14:paraId="3E582932" w14:textId="77777777" w:rsidR="00F6184E" w:rsidRDefault="00F6184E" w:rsidP="00E23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5961" w14:textId="77777777" w:rsidR="00F6184E" w:rsidRDefault="00F6184E" w:rsidP="00E237F7">
      <w:pPr>
        <w:spacing w:after="0"/>
      </w:pPr>
      <w:r>
        <w:separator/>
      </w:r>
    </w:p>
  </w:footnote>
  <w:footnote w:type="continuationSeparator" w:id="0">
    <w:p w14:paraId="76E86575" w14:textId="77777777" w:rsidR="00F6184E" w:rsidRDefault="00F6184E" w:rsidP="00E237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80"/>
    <w:rsid w:val="001912A9"/>
    <w:rsid w:val="00287A25"/>
    <w:rsid w:val="002E7CB0"/>
    <w:rsid w:val="002F1B0A"/>
    <w:rsid w:val="0040691A"/>
    <w:rsid w:val="005B44DA"/>
    <w:rsid w:val="00671F8B"/>
    <w:rsid w:val="006C0B77"/>
    <w:rsid w:val="008242FF"/>
    <w:rsid w:val="00870751"/>
    <w:rsid w:val="0089528C"/>
    <w:rsid w:val="00922C48"/>
    <w:rsid w:val="009C757C"/>
    <w:rsid w:val="00A37B80"/>
    <w:rsid w:val="00B915B7"/>
    <w:rsid w:val="00E237F7"/>
    <w:rsid w:val="00EA59DF"/>
    <w:rsid w:val="00EE4070"/>
    <w:rsid w:val="00F12C76"/>
    <w:rsid w:val="00F6184E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8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B8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37B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37B8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37B8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37B8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37B8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37B8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37B8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37B8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3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B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37B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B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3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B8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37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B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B8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37B80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A37B8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A37B8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A37B8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A37B8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E237F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237F7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E237F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237F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2025-04-02T14:27:00Z</dcterms:created>
  <dcterms:modified xsi:type="dcterms:W3CDTF">2025-04-03T20:09:00Z</dcterms:modified>
</cp:coreProperties>
</file>